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044" w:rsidRPr="00234044" w:rsidRDefault="00234044" w:rsidP="002340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r w:rsidRPr="0023404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Критерії оцінювання навчальних досягнень</w:t>
      </w:r>
    </w:p>
    <w:p w:rsidR="00234044" w:rsidRPr="00234044" w:rsidRDefault="00234044" w:rsidP="002340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учнів 5-11 класів</w:t>
      </w:r>
    </w:p>
    <w:p w:rsidR="00234044" w:rsidRPr="00234044" w:rsidRDefault="00234044" w:rsidP="002340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з української мови та літератури</w:t>
      </w:r>
    </w:p>
    <w:bookmarkEnd w:id="0"/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Оцінювання результатів навчання української мови здійснюється на основі функціонального підходу до шкі</w:t>
      </w: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softHyphen/>
        <w:t xml:space="preserve">льного </w:t>
      </w:r>
      <w:proofErr w:type="spellStart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мовного</w:t>
      </w:r>
      <w:proofErr w:type="spellEnd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курсу, який насамперед має забезпечити учням уміння ефективно користуватися мовою як засобом пізнання, комунікації; високу </w:t>
      </w:r>
      <w:proofErr w:type="spellStart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мовну</w:t>
      </w:r>
      <w:proofErr w:type="spellEnd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культуру особистості; сприяти формуванню громадянської позиції, національної самосвідомості.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Функціональний підхід передбачає таке співвідношення </w:t>
      </w:r>
      <w:proofErr w:type="spellStart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мовної</w:t>
      </w:r>
      <w:proofErr w:type="spellEnd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теорії та мовленнєвої практики, за якого пріоритетним є розвиток навичок мовленнєвої діяльності: аудіювання, говоріння, читання, письма. Робота над </w:t>
      </w:r>
      <w:proofErr w:type="spellStart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мовною</w:t>
      </w:r>
      <w:proofErr w:type="spellEnd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теорією, формуванням знань про мову підпорядковується інтересам розвитку мовлення.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Практична мовленнєва орієнтація шкільного курсу мови та оцінювання результатів навчан</w:t>
      </w: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softHyphen/>
        <w:t>ня особливо актуальні з огляду на реформування середньої загальноосвітньої школи, одним із найважливіших завдань якої має бути розвиток творчих здібностей, ініціативності, пізна</w:t>
      </w: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softHyphen/>
        <w:t>вальної самостійності школярів, їх уміння працювати з інформацією, критично оцінювати її, застосовувати для розв'язання життєвих проблем. В оцінюванні результатів навчання мови треба враховувати, що мова є не лише предметом вивчення, а й засобом навчання інших предметів, а це підвищує вимоги до рівня сформованості мовленнєвих навичок школярів.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Оцінювання результатів навчання мови здійснюється на основі: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а) врахування основної мети, що передбачає різнобічний мовленнєвий розвиток особистості;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б) освітнього змісту навчального предмета, який розподіляється на чотири елементи - знання, вміння й навички, досвід творчої діяльності і досвід </w:t>
      </w:r>
      <w:proofErr w:type="spellStart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емоційно</w:t>
      </w:r>
      <w:proofErr w:type="spellEnd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-ціннісного ставлення до світу;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в) функціонального підходу до шкільного </w:t>
      </w:r>
      <w:proofErr w:type="spellStart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мовного</w:t>
      </w:r>
      <w:proofErr w:type="spellEnd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курсу, який передбачає вивчення </w:t>
      </w:r>
      <w:proofErr w:type="spellStart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мовної</w:t>
      </w:r>
      <w:proofErr w:type="spellEnd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теорії в аспекті практичних потреб розвитку мовлення.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Об'єктами оцінювання мають бути:</w:t>
      </w:r>
    </w:p>
    <w:p w:rsidR="00234044" w:rsidRPr="00234044" w:rsidRDefault="00234044" w:rsidP="002340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мовленнєві вміння й навички з чотирьох видів мовленнєвої діяльності;</w:t>
      </w:r>
    </w:p>
    <w:p w:rsidR="00234044" w:rsidRPr="00234044" w:rsidRDefault="00234044" w:rsidP="002340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знання про мову й мовлення;</w:t>
      </w:r>
    </w:p>
    <w:p w:rsidR="00234044" w:rsidRPr="00234044" w:rsidRDefault="00234044" w:rsidP="002340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мовні</w:t>
      </w:r>
      <w:proofErr w:type="spellEnd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вміння та навички;</w:t>
      </w:r>
    </w:p>
    <w:p w:rsidR="00234044" w:rsidRPr="00234044" w:rsidRDefault="00234044" w:rsidP="002340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досвід творчої діяльності;</w:t>
      </w:r>
    </w:p>
    <w:p w:rsidR="00234044" w:rsidRPr="00234044" w:rsidRDefault="00234044" w:rsidP="002340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досвід особистого </w:t>
      </w:r>
      <w:proofErr w:type="spellStart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емоційно</w:t>
      </w:r>
      <w:proofErr w:type="spellEnd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-ціннісного ставлення до світу.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234044" w:rsidRPr="00234044" w:rsidRDefault="00234044" w:rsidP="002340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Оцінювання результатів мовленнєвої діяльності</w:t>
      </w:r>
    </w:p>
    <w:p w:rsidR="00234044" w:rsidRPr="00234044" w:rsidRDefault="00234044" w:rsidP="002340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p w:rsidR="00234044" w:rsidRPr="00234044" w:rsidRDefault="00234044" w:rsidP="002340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>I. Аудіювання (слухання - розуміння  )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               </w:t>
      </w: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1.</w:t>
      </w:r>
      <w:r w:rsidRPr="0023404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> Перевіряється здатність учня </w:t>
      </w: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 сприймати на слух незнайоме за змістом висловлювання  із одного прослуховування: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а) розуміти: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-         мету висловлювання;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-         фактичний зміст;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-         причинно-наслідкові зв’язки;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-         тему і основну думку висловлювання;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-         </w:t>
      </w:r>
      <w:proofErr w:type="spellStart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виражально</w:t>
      </w:r>
      <w:proofErr w:type="spellEnd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-зображувальні засоби прослуханого твору;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б) давати оцінку прослуханому.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Перевірка аудіювання учнів здійснюється фронтально за одним із   варіантів.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>Варіант перший</w:t>
      </w: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: учитель читає один раз незнайомий учням текст, а потім пропонує серію запитань з варіантами відповідей. Школярі повинні мовчки вислухати кожне запитання, варіанти відповідей до нього, вибрати один із варіантів і записати лише його номер поряд із номером запитання: (наприклад, 1.3, де цифра «1» – номер запитання, а цифра «3» – номер обраної відповіді).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>Варіант другий</w:t>
      </w: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: учні </w:t>
      </w:r>
      <w:proofErr w:type="spellStart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одержуть</w:t>
      </w:r>
      <w:proofErr w:type="spellEnd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видрукувані запитання та варіанти відповідей на них і відзначають галочкою правильний з їхнього погляду варіант.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>У п’ятому класі </w:t>
      </w:r>
      <w:r w:rsidRPr="0023404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учням пропонуються 6 запитань з чотирма варіантами відповідей, 6-12 класах - </w:t>
      </w:r>
      <w:r w:rsidRPr="0023404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softHyphen/>
        <w:t>12 запитань з чотирма варіантами відповідей.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Для  одержання достовірних  результатів тестування кількість варіантів відповідей на тестове завдання не повинна бути меншою від чотирьох. Запитання мають торкатися всіх зазначених вище характеристик висловлювання і розташовуватися в порядку наростання їх складності.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2. </w:t>
      </w:r>
      <w:r w:rsidRPr="0023404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>Матеріал для контрольного завдання:</w:t>
      </w: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 зв'язне висловлювання (текст) добирається відповідно до вимог програми для кожного класу.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Обсяг тексту (і відповідно тривалість звучання) орієнтовно визначається так: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4300"/>
        <w:gridCol w:w="1046"/>
        <w:gridCol w:w="1131"/>
        <w:gridCol w:w="1046"/>
      </w:tblGrid>
      <w:tr w:rsidR="00234044" w:rsidRPr="00234044" w:rsidTr="00234044">
        <w:trPr>
          <w:gridAfter w:val="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Клас</w:t>
            </w:r>
          </w:p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Обсяг та час звучання текстів, що належать до</w:t>
            </w:r>
          </w:p>
        </w:tc>
      </w:tr>
      <w:tr w:rsidR="00234044" w:rsidRPr="00234044" w:rsidTr="00234044">
        <w:trPr>
          <w:gridAfter w:val="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художнього стилю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інших стилів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5-й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400-500 слів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4-5 хвилин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300-400 слів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3-4 хвилин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6-й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500-600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5-6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400-500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4-5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7-й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600-700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6-7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500-600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5-6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8-й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700-800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7-8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600-700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6-7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9-й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800-900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8-9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700-800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7-8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10-й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900-1000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9-10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800-900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8-9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11-й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1000-1100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10-11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900-1000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9-10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12-й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1100-1200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11-12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1000-1100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10-11</w:t>
            </w:r>
          </w:p>
        </w:tc>
      </w:tr>
    </w:tbl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lastRenderedPageBreak/>
        <w:t>3.</w:t>
      </w:r>
      <w:r w:rsidRPr="0023404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> Одиниця контролю</w:t>
      </w: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: </w:t>
      </w:r>
      <w:proofErr w:type="spellStart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відповідi</w:t>
      </w:r>
      <w:proofErr w:type="spellEnd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учнів на запитання за прослуханим текстом, одержані в результаті виконання тестових завдань.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>4.Оцінювання.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Правильна відповідь на кожне із 6 запитань оцінюється двома балами, кожне із 12 запитань оцінюється одним балом. Оцінювання здійснюється з огляду на те, що за цей вид діяльності учень може одержати від 1 балу (за сумлінну роботу, яка ще не дала належного результату) до 12 балів (за бездоганно виконану роботу). У тому разі, коли учень з певних причин не виконав завдання, він має пройти перевірку додатково, щоб одержати відповідний бал.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p w:rsidR="00234044" w:rsidRPr="00234044" w:rsidRDefault="00234044" w:rsidP="002340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>II. Говоріння та письмо</w:t>
      </w:r>
    </w:p>
    <w:p w:rsidR="00234044" w:rsidRPr="00234044" w:rsidRDefault="00234044" w:rsidP="002340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234044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>(діалогічне та монологічне мовлення)</w:t>
      </w:r>
    </w:p>
    <w:p w:rsidR="00234044" w:rsidRPr="00234044" w:rsidRDefault="00234044" w:rsidP="002340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Під час перевірки складених учнями висловлювань (діалогів, усних і письмових переказів та творів) ураховується ступінь повноти вираження теми, міра самостійності виконання роботи, ступінь вияву творчих здібностей, особистого ставлення до змісту висловлювання.  </w:t>
      </w:r>
    </w:p>
    <w:p w:rsidR="00234044" w:rsidRPr="00234044" w:rsidRDefault="00234044" w:rsidP="002340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bdr w:val="none" w:sz="0" w:space="0" w:color="auto" w:frame="1"/>
          <w:lang w:val="uk-UA" w:eastAsia="ru-RU"/>
        </w:rPr>
        <w:t>Діалогічне мовлення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Усне діалогічне мовлення перевіряється в 5-12 класах.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1.     </w:t>
      </w:r>
      <w:r w:rsidRPr="0023404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>Перевіряються здатність учнів</w:t>
      </w: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: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а) виявляти певний рівень обізнаності з теми, що обговорюється;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б) демонструвати вміння: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-         складати діалог  відповідно до запропонованої ситуації й мети спілкування;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-         самостійно досягати комунікативної мети;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-         використовувати репліки для стимулювання, підтримання діалогу, формули мовленнєвого етикету;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-         дотримуватися теми спілкування;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-         додержуватися правил спілкування.;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-         дотримуватись норм літературної мови;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-         демонструвати певний рівень вправності у процесі діалогу (стислість, логічність,     виразність, доречність, винахідливість тощо);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в) висловлювати особисту позицію щодо теми, яка обговорюється;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г) аргументувати висловлені тези, ввічливо спростовувати помилкові висловлювання співрозмовника.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Зазначені характеристики діалогу є основними критеріями при його оцінюванні.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Перевірка рівня сформованості діалогічного мовлення здійснюється таким чином: учитель пропонує двом учням вибрати одну із запропонованих  тем чи мовленнєвих ситуацій(теми чи ситуації пропонуються різного рівня складності), обдумати її  й обговорити із товаришем  перед класом у формі діалогу протягом 3-5 хвилин. Оцінка ставиться кожному з учнів.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  <w:r w:rsidRPr="0023404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lastRenderedPageBreak/>
        <w:t>2.</w:t>
      </w: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     </w:t>
      </w:r>
      <w:r w:rsidRPr="0023404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>Матеріал для контрольних завдань</w:t>
      </w: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 добирається з урахуванням  тематики соціокультурної  змістової лінії чинної програми, рівня підготовки, вікових особливостей та пізнавальних інтересів учнів.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3.     </w:t>
      </w:r>
      <w:r w:rsidRPr="0023404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>Одиниця контролю</w:t>
      </w: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: діалог, складений двома учнями.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Обсяг діалогу визначається так: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4412"/>
      </w:tblGrid>
      <w:tr w:rsidR="00234044" w:rsidRPr="00234044" w:rsidTr="002340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Клас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Орієнтовна кількість реплік для двох учнів</w:t>
            </w:r>
          </w:p>
        </w:tc>
      </w:tr>
      <w:tr w:rsidR="00234044" w:rsidRPr="00234044" w:rsidTr="002340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5-й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6-7 реплік</w:t>
            </w:r>
          </w:p>
        </w:tc>
      </w:tr>
      <w:tr w:rsidR="00234044" w:rsidRPr="00234044" w:rsidTr="002340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6-й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7-8 реплік</w:t>
            </w:r>
          </w:p>
        </w:tc>
      </w:tr>
      <w:tr w:rsidR="00234044" w:rsidRPr="00234044" w:rsidTr="002340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7-й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8-10 реплік</w:t>
            </w:r>
          </w:p>
        </w:tc>
      </w:tr>
      <w:tr w:rsidR="00234044" w:rsidRPr="00234044" w:rsidTr="002340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8-й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10-12 реплік</w:t>
            </w:r>
          </w:p>
        </w:tc>
      </w:tr>
      <w:tr w:rsidR="00234044" w:rsidRPr="00234044" w:rsidTr="002340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9-й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12-14 реплік</w:t>
            </w:r>
          </w:p>
        </w:tc>
      </w:tr>
      <w:tr w:rsidR="00234044" w:rsidRPr="00234044" w:rsidTr="002340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10-й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14-16 реплік</w:t>
            </w:r>
          </w:p>
        </w:tc>
      </w:tr>
      <w:tr w:rsidR="00234044" w:rsidRPr="00234044" w:rsidTr="002340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11-й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16-18 реплік</w:t>
            </w:r>
          </w:p>
        </w:tc>
      </w:tr>
      <w:tr w:rsidR="00234044" w:rsidRPr="00234044" w:rsidTr="002340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12-й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18-20 реплік</w:t>
            </w:r>
          </w:p>
        </w:tc>
      </w:tr>
    </w:tbl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Примітка. Під час оцінювання діалогу необхідно диференціювати репліки на розгорнуті (складаються з двох і більше речень) і нерозгорнуті (виражені одним реченням). Якщо репліки розгорнуті, то їх кількість зменшується. До вказаної кількості не зараховуються слова, що відносяться до мовленнєвого етикету (звертання, привітання, прощання тощо).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>4.</w:t>
      </w: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     </w:t>
      </w:r>
      <w:r w:rsidRPr="0023404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>Оцінювання.</w:t>
      </w:r>
    </w:p>
    <w:p w:rsidR="00234044" w:rsidRPr="00234044" w:rsidRDefault="00234044" w:rsidP="002340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Критерії оцінювання</w:t>
      </w:r>
    </w:p>
    <w:p w:rsidR="00234044" w:rsidRPr="00234044" w:rsidRDefault="00234044" w:rsidP="002340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3491"/>
        <w:gridCol w:w="3572"/>
        <w:gridCol w:w="6"/>
      </w:tblGrid>
      <w:tr w:rsidR="00234044" w:rsidRPr="00234044" w:rsidTr="0023404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Рівень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Бали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Характеристика складених учнями діалогів</w:t>
            </w:r>
          </w:p>
        </w:tc>
      </w:tr>
      <w:tr w:rsidR="00234044" w:rsidRPr="00234044" w:rsidTr="0023404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Початковий</w:t>
            </w: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(Бали  цього рівня одержують учні, успіхи яких у самостійному складанні діалогу поки що незначні)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В учня виникають значні труднощі у підтриманні діалогу. Здебільшого він відповідає на запитання лише “так” чи “ні” або аналогічними уривчастими реченнями ствердного чи заперечного характеру.</w:t>
            </w:r>
          </w:p>
        </w:tc>
      </w:tr>
      <w:tr w:rsidR="00234044" w:rsidRPr="00234044" w:rsidTr="0023404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Учень відповідає на елементарні запитання короткими репліками, що містять недоліки різного характеру, але сам досягти комунікативної мети не може.</w:t>
            </w: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44" w:rsidRPr="00234044" w:rsidRDefault="00234044" w:rsidP="0023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044" w:rsidRPr="00234044" w:rsidTr="0023404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 xml:space="preserve">Учень бере участь у діалозі за найпростішою за 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lastRenderedPageBreak/>
              <w:t>змістом мовленнєвою ситуацією, може не лише відповідати на запитання співрозмовника, а й формулювати деякі запитання, припускаючись помилок різного характеру. Проте комунікативна мета  досягається ним лише частково.</w:t>
            </w: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44" w:rsidRPr="00234044" w:rsidRDefault="00234044" w:rsidP="0023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044" w:rsidRPr="00234044" w:rsidTr="0023404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lastRenderedPageBreak/>
              <w:t>Середній</w:t>
            </w: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(Балів цього рівня заслуговують учні, які досягли певних результатів у складанні діалогу за двома-чотирма показниками з нескладної теми, але за іншими критеріями результати поки що незначні)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Учень бере участь у діалозі з нескладної за змістом теми, в основному досягає мети спілкування, проте репліки його недостатньо вдалі, оскільки не враховують належним чином ситуацію спілкування, не відзначаються послідовністю, доказовістю; трапляється чимало помилок у доборі слів, побудові речень, їх інтонуванні тощо.</w:t>
            </w: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234044" w:rsidRPr="00234044" w:rsidTr="0023404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Учень бере участь у діалозі за нескладною за змістом мовленнєвою ситуацією,  додержує елементарних правил поведінки в розмові, загалом досягає комунікативної мети, проте допускає відхилення від теми, мовлення його характеризується стереотипністю, недостатньою різноманітністю і  потребує істотної корекції тощо.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44" w:rsidRPr="00234044" w:rsidRDefault="00234044" w:rsidP="0023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044" w:rsidRPr="00234044" w:rsidTr="0023404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 xml:space="preserve">Учень успішно досягає комунікативної мети в діалозі з нескладної теми, його репліки загалом є 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lastRenderedPageBreak/>
              <w:t xml:space="preserve">змістовними,  відповідають основним правилам поведінки у розмові, нормам етикету, проте їм не вистачає самостійності суджень, їх аргументації, новизни, лаконізму в досягненні комунікативної мети, наявна певна кількість помилок у </w:t>
            </w:r>
            <w:proofErr w:type="spellStart"/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мовному</w:t>
            </w:r>
            <w:proofErr w:type="spellEnd"/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 xml:space="preserve"> оформленні реплік тощо.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44" w:rsidRPr="00234044" w:rsidRDefault="00234044" w:rsidP="0023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044" w:rsidRPr="00234044" w:rsidTr="0023404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lastRenderedPageBreak/>
              <w:t>Достатній</w:t>
            </w: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 xml:space="preserve">(Балів цього рівня заслуговують учні, які самостійно, у цілому вправно за більшістю </w:t>
            </w:r>
            <w:proofErr w:type="spellStart"/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кри-теріїв</w:t>
            </w:r>
            <w:proofErr w:type="spellEnd"/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 xml:space="preserve"> склали діалог з теми, що містить певну проблему, продемонстрували належну культуру спіл-кування, проте за деякими з критеріїв(від  2-х до 4-х) їх мовлення ще містить певні недоліки )</w:t>
            </w: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 xml:space="preserve">Діалогічне мовлення учня за своїм змістом спрямовується на розв’язання певної проблеми, загалом є змістовним, набирає деяких рис невимушеності; з’являються елементи особистісної позиції щодо предмета обговорення, правила спілкування в цілому додержуються, але ще є істотні недоліки(за 4-ма критеріями): невисокий рівень самостійності й аргументованості суджень, можуть траплятися відхилення від теми,  помилки в </w:t>
            </w:r>
            <w:proofErr w:type="spellStart"/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мовному</w:t>
            </w:r>
            <w:proofErr w:type="spellEnd"/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 xml:space="preserve"> оформленні реплік тощо.</w:t>
            </w: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234044" w:rsidRPr="00234044" w:rsidTr="0023404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 xml:space="preserve">Учень загалом  вправно бере участь у діалозі за ситуацією, що містить  певну проблему, досягаючи комунікативної мети, висловлює судження і певною мірою аргументує їх з допомогою загальновідомих фактів, у діалозі з’являються елементи оцінних характеристик, 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lastRenderedPageBreak/>
              <w:t xml:space="preserve">узагальнень, що базуються на використанні </w:t>
            </w:r>
            <w:proofErr w:type="spellStart"/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прислі’їв</w:t>
            </w:r>
            <w:proofErr w:type="spellEnd"/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 xml:space="preserve"> і приказок, проте допускаються певні недоліки за кількома критеріями(3-ма).</w:t>
            </w: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44" w:rsidRPr="00234044" w:rsidRDefault="00234044" w:rsidP="0023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044" w:rsidRPr="00234044" w:rsidTr="0023404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Учні самостійно складають діалог з проблемної теми, демонструючи загалом достатній рівень вправності і культури мовлення (чітко висловлюють  думки, виявляють вміння сформулювати цікаве запитання, дати влучну, дотепну відповідь, здебільшого виявляють толерантність, стриманість, коректність у разі незгоди з думкою співрозмовника), але в діалозі є певні недоліки за 2-ма критеріями, наприклад: нечітко виражається особиста позиція співбесідників,  аргументація не відзначається оригінальністю тощо.</w:t>
            </w: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44" w:rsidRPr="00234044" w:rsidRDefault="00234044" w:rsidP="0023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044" w:rsidRPr="00234044" w:rsidTr="0023404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Високий</w:t>
            </w: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 xml:space="preserve">(Балів цього рів-ня заслуговують учні, які продемонстрували високу культуру спілкування, переконливо аргументуючи свої думки з приводу проблемної теми, даючи можливість 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lastRenderedPageBreak/>
              <w:t>висловитися партнеру по діалогу; змогли зіставити різні погляди на той самий предмет, навести аргументи “за“ і “проти“ в їх обговоренні тощо)</w:t>
            </w: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 xml:space="preserve">Учні складають діалог за проблемною ситуацією, демонструючи належний рівень мовленнєвої культури, вміння  формулювати  думки, </w:t>
            </w:r>
            <w:proofErr w:type="spellStart"/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обгрунтовуючи</w:t>
            </w:r>
            <w:proofErr w:type="spellEnd"/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 xml:space="preserve">  власну позицію, виявляють готовність уважно і доброзичливо вислухати співрозмовника, даючи можливість висловитися партнеру по діалогу; додержуються правил 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lastRenderedPageBreak/>
              <w:t xml:space="preserve">мовленнєвого етикету; структура діалогу, </w:t>
            </w:r>
            <w:proofErr w:type="spellStart"/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мовне</w:t>
            </w:r>
            <w:proofErr w:type="spellEnd"/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 xml:space="preserve"> оформлення реплік діалогу звичайно відповідає нормам, проте за одним з критеріїв можливі певні недоліки.</w:t>
            </w: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234044" w:rsidRPr="00234044" w:rsidTr="0023404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 xml:space="preserve">Учні складають діалог, самостійно обравши аспект запропонованої теми(або ж самі визначають проблему для обговорення), переконливо й оригінально аргументують свою позицію, зіставляють різні погляди на той самий предмет, розуміючи при цьому можливість інших підходів до обговорюваної проблеми,  виявляють повагу до думки іншого; структура діалогу, </w:t>
            </w:r>
            <w:proofErr w:type="spellStart"/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мовне</w:t>
            </w:r>
            <w:proofErr w:type="spellEnd"/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 xml:space="preserve"> оформлення реплік діалогу відповідає нормам.</w:t>
            </w: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44" w:rsidRPr="00234044" w:rsidRDefault="00234044" w:rsidP="0023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044" w:rsidRPr="00234044" w:rsidTr="0023404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 xml:space="preserve">Учні складають глибокий за змістом і досконалий за формою діалог, самостійно обравши аспект запропонованої теми(або ж самі визначають проблему для обговорення), демонструючи вміння уважно і доброзичливо вислухати співрозмовника, коротко, виразно, оригінально сформулювати свою думку, дібрати цікаві, влучні, дотепні, переконливі аргументи на 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lastRenderedPageBreak/>
              <w:t>захист своєї позиції, у тому числі й  з власного життєвого досвіду, зіставити різні погляди на той самий предмет;  здатні змінити свою думку в разі незаперечних аргументів іншого; додержуються правил поведінки і мовленнєвого етикету в розмові.</w:t>
            </w: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44" w:rsidRPr="00234044" w:rsidRDefault="00234044" w:rsidP="0023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044" w:rsidRPr="00234044" w:rsidTr="002340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</w:tc>
      </w:tr>
    </w:tbl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Мовне</w:t>
      </w:r>
      <w:proofErr w:type="spellEnd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оформлення оцінюють орієнтовно, спираючись на досвід учителя і не підраховуючи помилок (зважаючи на технічні труднощі фіксації помилок різних типів в усному мовленні).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>Примітка</w:t>
      </w: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. Під </w:t>
      </w:r>
      <w:proofErr w:type="spellStart"/>
      <w:r w:rsidRPr="00234044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>мовним</w:t>
      </w:r>
      <w:proofErr w:type="spellEnd"/>
      <w:r w:rsidRPr="00234044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оформленням</w:t>
      </w: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 діалогу, тексту слід розуміти наявність/ відсутність порушень лексичних, фразеологічних, граматичних (морфологічних, синтаксичних) стилістичних, орфоепічних, акцентологічних, інтонаційних норм української літературної мови, а також соціальних норм українського мовленнєвого етикету.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234044" w:rsidRPr="00234044" w:rsidRDefault="00234044" w:rsidP="002340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Монологічне мовлення</w:t>
      </w:r>
    </w:p>
    <w:p w:rsidR="00234044" w:rsidRPr="00234044" w:rsidRDefault="00234044" w:rsidP="002340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p w:rsidR="00234044" w:rsidRPr="00234044" w:rsidRDefault="00234044" w:rsidP="002340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Говоріння (усні переказ і твір);</w:t>
      </w:r>
    </w:p>
    <w:p w:rsidR="00234044" w:rsidRPr="00234044" w:rsidRDefault="00234044" w:rsidP="002340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письмо ( письмові переказ і твір)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1.     </w:t>
      </w:r>
      <w:r w:rsidRPr="0023404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>Перевіряється здатність учня: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а) виявляти певний рівень обізнаності з теми, що розкривається(усно чи письмово);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б) демонструвати вміння: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-         будувати висловлювання певного обсягу, добираючи і впорядковуючи необхідний для реалізації задуму матеріал (епізод із власного життєвого досвіду, прочитаний або прослуханий текст, епізод з кінофільму, сприйнятий(побачений чи почутий) твір мистецтва, розповідь іншої людини тощо);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-         ураховувати мету спілкування, адресата мовлення;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-         розкривати тему висловлювання;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-         виразно відображати  основну думку висловлювання, диференціюючи матеріал на головний і другорядний;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-         викладати матеріал </w:t>
      </w:r>
      <w:proofErr w:type="spellStart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логічно</w:t>
      </w:r>
      <w:proofErr w:type="spellEnd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, послідовно;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-         використовувати </w:t>
      </w:r>
      <w:proofErr w:type="spellStart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мовні</w:t>
      </w:r>
      <w:proofErr w:type="spellEnd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засоби відповідно до комунікативного завдання, дотримуючись норм літературної мови;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-         додержувати єдності стилю;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в) виявляти своє ставлення до предмета висловлювання, розуміти можливість різних тлумачень тієї самої проблеми;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lastRenderedPageBreak/>
        <w:t>г) виявляти певний рівень творчої діяльності, зокрема: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-         трансформувати одержану інформацію, відтворюючи її докладно, стисло, вибірково, своїми словами, змінюючи форму викладу, стиль тощо відповідно до задуму висловлювання;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-         створювати оригінальний текст певного стилю;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-         аргументувати висловлені думки, переконливо спростовувати помилкові докази;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-         викладати матеріал виразно, доречно, </w:t>
      </w:r>
      <w:proofErr w:type="spellStart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економно</w:t>
      </w:r>
      <w:proofErr w:type="spellEnd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, виявляти багатство лексичних і граматичних засобів.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Організація контролю здійснюється за одним з двох варіантів.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>Варіант перший</w:t>
      </w: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: усі учні виконують роботу самостійно. 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>Варіант другий</w:t>
      </w: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: учні складають висловлювання на основі диференційованого підходу ( для початкового рівня пропонуються докладні допоміжні матеріали, для середнього ( допоміжні матеріали загального характеру, а для одержання балів достатнього  і високого рівнів необхідно написати переказ чи твір самостійно.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Перевірка здатності </w:t>
      </w:r>
      <w:r w:rsidRPr="00234044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>говорити</w:t>
      </w: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 (</w:t>
      </w:r>
      <w:r w:rsidRPr="0023404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усно</w:t>
      </w: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 переказувати чи створювати текст) здійснюється індивідуально: учитель пропонує певне завдання (переказати зміст матеріалу докладно, стисло, вибірково; самостійно створити висловлювання на відповідну тему) і дає учневі час на підготовку.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Перевірка здатності </w:t>
      </w:r>
      <w:r w:rsidRPr="0023404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письмово</w:t>
      </w: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 переказувати і створювати текст здійснюється фронтально: учням пропонується переказати прочитаний учителем (за традиційною методикою або самостійно прочитаний) текст чи інший матеріал для переказу або самостійно написати твір.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2.</w:t>
      </w:r>
      <w:r w:rsidRPr="00234044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> Матеріал для контрольного завдання.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p w:rsidR="00234044" w:rsidRPr="00234044" w:rsidRDefault="00234044" w:rsidP="002340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  <w:r w:rsidRPr="0023404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А. </w:t>
      </w:r>
      <w:r w:rsidRPr="00234044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bdr w:val="none" w:sz="0" w:space="0" w:color="auto" w:frame="1"/>
          <w:lang w:val="uk-UA" w:eastAsia="ru-RU"/>
        </w:rPr>
        <w:t>Переказ. Переказ із творчим завданням.</w:t>
      </w:r>
    </w:p>
    <w:p w:rsidR="00234044" w:rsidRPr="00234044" w:rsidRDefault="00234044" w:rsidP="002340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Матеріалом для переказу (усного/письмового) можуть бути: текст, що </w:t>
      </w:r>
      <w:proofErr w:type="spellStart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читається</w:t>
      </w:r>
      <w:proofErr w:type="spellEnd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вчителем, або попередньо опрацьований текст; самостійно прочитаний матеріал з газети, журналу, епізод кінофільму чи телепередачі, розповідь іншої людини про певні події, народні звичаї тощо. Якщо пишеться переказ із творчим завданням, учням пропонується ,окрім того, також </w:t>
      </w:r>
      <w:r w:rsidRPr="0023404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завдання, що передбачає написання творчої роботи,  обов’язково пов'язаної із змістом переказу</w:t>
      </w: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У тому разі, коли матеріал </w:t>
      </w:r>
      <w:proofErr w:type="spellStart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читається</w:t>
      </w:r>
      <w:proofErr w:type="spellEnd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безпосередньо перед контрольною роботою, обсяг тексту орієнтовно визначається так: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1450"/>
      </w:tblGrid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Клас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Кількість слів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5-й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100-150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6-й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150-200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7-й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200-250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8-й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250-300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9-й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300-350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10-й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350-400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11-й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350-450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12-й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400-450</w:t>
            </w:r>
          </w:p>
        </w:tc>
      </w:tr>
    </w:tbl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lastRenderedPageBreak/>
        <w:t>Обсяг тексту для стислого чи вибіркового переказу має бути у 1,5-2 рази більшим за обсяг тексту для докладного переказу.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Якщо для контрольної роботи використовуються інші джерела, то матеріал добирається так, щоб обсяг переказу міг бути в межах пропонованих для певного класу норм.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Тривалість звучання усного переказу – 3-5 хвилин.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Обсяг творчого завдання до переказу, виконаного письмово: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2006"/>
      </w:tblGrid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Клас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Кількість сторінок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5-й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0,3-0,5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6</w:t>
            </w: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softHyphen/>
              <w:t>-й</w:t>
            </w:r>
          </w:p>
        </w:tc>
        <w:tc>
          <w:tcPr>
            <w:tcW w:w="0" w:type="auto"/>
            <w:vAlign w:val="center"/>
            <w:hideMark/>
          </w:tcPr>
          <w:p w:rsidR="00234044" w:rsidRPr="00234044" w:rsidRDefault="00234044" w:rsidP="0023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7-й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0,5-0,75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8-й</w:t>
            </w:r>
          </w:p>
        </w:tc>
        <w:tc>
          <w:tcPr>
            <w:tcW w:w="0" w:type="auto"/>
            <w:vAlign w:val="center"/>
            <w:hideMark/>
          </w:tcPr>
          <w:p w:rsidR="00234044" w:rsidRPr="00234044" w:rsidRDefault="00234044" w:rsidP="0023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9-й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0,75-1,0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10-й</w:t>
            </w:r>
          </w:p>
        </w:tc>
        <w:tc>
          <w:tcPr>
            <w:tcW w:w="0" w:type="auto"/>
            <w:vAlign w:val="center"/>
            <w:hideMark/>
          </w:tcPr>
          <w:p w:rsidR="00234044" w:rsidRPr="00234044" w:rsidRDefault="00234044" w:rsidP="0023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11-й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1,0-1,5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12-й</w:t>
            </w:r>
          </w:p>
        </w:tc>
        <w:tc>
          <w:tcPr>
            <w:tcW w:w="0" w:type="auto"/>
            <w:vAlign w:val="center"/>
            <w:hideMark/>
          </w:tcPr>
          <w:p w:rsidR="00234044" w:rsidRPr="00234044" w:rsidRDefault="00234044" w:rsidP="0023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p w:rsidR="00234044" w:rsidRPr="00234044" w:rsidRDefault="00234044" w:rsidP="002340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bdr w:val="none" w:sz="0" w:space="0" w:color="auto" w:frame="1"/>
          <w:lang w:val="uk-UA" w:eastAsia="ru-RU"/>
        </w:rPr>
        <w:t>Твір</w:t>
      </w:r>
    </w:p>
    <w:p w:rsidR="00234044" w:rsidRPr="00234044" w:rsidRDefault="00234044" w:rsidP="002340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>Матеріалом для твору</w:t>
      </w: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 (усного/письмового) можуть бути: тема, сформульована на основі попередньо обговореної проблеми, життєвої ситуації, прочитаного та проаналізованого художнього твору; а також пропоновані для окремих учнів допоміжні матеріали (якщо обирається варіант диференційованого підходу до оцінювання).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3. </w:t>
      </w:r>
      <w:r w:rsidRPr="0023404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>Одиниця контролю</w:t>
      </w: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: усне/письмове висловлювання учнів.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Обсяг письмового твору, складеного учнем, орієнтовно визначається так: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2006"/>
      </w:tblGrid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Клас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Кількість сторінок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5-й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0,5-1,0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6-й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1,0-1,5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7-й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1,5-2,0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8-й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2,0-2,5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9-й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2,5-3,0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10-й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3,0-3,5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11-й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3,0-3,5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12-й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3,5-4,0</w:t>
            </w:r>
          </w:p>
        </w:tc>
      </w:tr>
    </w:tbl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>4.Оцінювання.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У монологічному висловлюванні оцінюють його зміст і форму (</w:t>
      </w:r>
      <w:proofErr w:type="spellStart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мовне</w:t>
      </w:r>
      <w:proofErr w:type="spellEnd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оформлення). За усне висловлювання (переказ, твір) ставлять одну оцінку – за зміст, а також якість </w:t>
      </w:r>
      <w:proofErr w:type="spellStart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мовного</w:t>
      </w:r>
      <w:proofErr w:type="spellEnd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оформлення (орієнтовно, спираючись на досвід учителя і не підраховуючи помилок, зважаючи на технічні труднощі фіксації помилок різних типів в усному мовленні).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lastRenderedPageBreak/>
        <w:t xml:space="preserve">За письмове мовлення виставляють також одну оцінку: на основі підрахунку допущених недоліків за зміст і помилок за </w:t>
      </w:r>
      <w:proofErr w:type="spellStart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мовне</w:t>
      </w:r>
      <w:proofErr w:type="spellEnd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оформлення, ураховуючи їх співвідношення.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2940"/>
        <w:gridCol w:w="2560"/>
        <w:gridCol w:w="1355"/>
        <w:gridCol w:w="269"/>
      </w:tblGrid>
      <w:tr w:rsidR="00234044" w:rsidRPr="00234044" w:rsidTr="0023404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Рівень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Бали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Характеристика змісту виконаної роботи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Грамотність</w:t>
            </w:r>
          </w:p>
        </w:tc>
      </w:tr>
      <w:tr w:rsidR="00234044" w:rsidRPr="00234044" w:rsidTr="0023404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орфографічних і пунктуаційних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лексичних, граматичних і</w:t>
            </w: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стилістичних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44" w:rsidRPr="00234044" w:rsidRDefault="00234044" w:rsidP="0023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44" w:rsidRPr="00234044" w:rsidRDefault="00234044" w:rsidP="0023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044" w:rsidRPr="00234044" w:rsidTr="002340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Початковий</w:t>
            </w: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(Бали  цього рівня одержують учні, які не досягають значного успіху за жодним із визначених критеріїв)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Учень будує лише окремі, не пов'язані між собою речення; лексика висловлювання дуже бідна*.</w:t>
            </w: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15-16</w:t>
            </w: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і більше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9-10</w:t>
            </w:r>
          </w:p>
        </w:tc>
      </w:tr>
      <w:tr w:rsidR="00234044" w:rsidRPr="00234044" w:rsidTr="002340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Учень будує лише окремі фрагменти висловлювання; лексика і граматична будова мовлення бідна й одноманітна.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13-14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44" w:rsidRPr="00234044" w:rsidRDefault="00234044" w:rsidP="0023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44" w:rsidRPr="00234044" w:rsidRDefault="00234044" w:rsidP="0023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044" w:rsidRPr="00234044" w:rsidTr="002340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За обсягом робота складає менше половини від норми; висловлювання не є завершеним текстом, хибує на непослідовність викладу, пропуск фрагментів, важливих для розуміння думки; лексика і граматична будова збіднені.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11-12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44" w:rsidRPr="00234044" w:rsidRDefault="00234044" w:rsidP="0023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44" w:rsidRPr="00234044" w:rsidRDefault="00234044" w:rsidP="0023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044" w:rsidRPr="00234044" w:rsidTr="002340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lastRenderedPageBreak/>
              <w:t>Середній</w:t>
            </w: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(Балів цього рівня заслуговують учні, які будують текст, що за критерієм обсягу, повноти відтворення інформації і зв’язності значною мірою задовольняє норму, але за іншими критеріями результати істотно нижчі)</w:t>
            </w: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Усне чи письмове висловлювання за обсягом складає дещо більше половини від норми і характеризується уже певною завершеністю, зв’язністю; проте є недоліки за рядом показників(до семи), наприклад: характеризується неповнотою і поверховістю в розкритті теми; порушенням послідовності викладу; не розрізняється основна та другорядна інформація; добір слів не завжди вдалий (у разі переказу – не використано авторську лексику).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9-10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7-8</w:t>
            </w:r>
          </w:p>
        </w:tc>
      </w:tr>
      <w:tr w:rsidR="00234044" w:rsidRPr="00234044" w:rsidTr="002340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За обсягом робота наближається до норми, у цілому є завершеною, тема значною мірою розкрита, але трапляються недоліки за низкою показників( до шести): роботі властива поверховість  висвітлення теми, основна думка не проглядається, бракує єдності стилю та ін.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7-8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44" w:rsidRPr="00234044" w:rsidRDefault="00234044" w:rsidP="0023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44" w:rsidRPr="00234044" w:rsidRDefault="00234044" w:rsidP="0023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044" w:rsidRPr="00234044" w:rsidTr="002340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 xml:space="preserve">За обсягом висловлювання сягає норми, його тема 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lastRenderedPageBreak/>
              <w:t>розкривається, виклад загалом зв’язний, але робота характеризується недоліками за кількома показниками (до п’яти): помітний її репродуктивний характер, відсутня самостійність суджень, їх аргументованість, добір слів не завжди вдалий тощо.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lastRenderedPageBreak/>
              <w:t>5-6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44" w:rsidRPr="00234044" w:rsidRDefault="00234044" w:rsidP="0023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44" w:rsidRPr="00234044" w:rsidRDefault="00234044" w:rsidP="0023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044" w:rsidRPr="00234044" w:rsidTr="002340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lastRenderedPageBreak/>
              <w:t>Достатній</w:t>
            </w: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(Балів цього рівня заслуговують учні, які</w:t>
            </w: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досить вправно будують текст за більшістю критеріїв, але за деякими з них ще припускаються недоліків)</w:t>
            </w: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 xml:space="preserve">Учень самостійно створює достатньо повний, зв’язний, з елементами самостійних суджень  текст (у разі переказу – з урахуванням виду переказу), вдало добираються лексичні засоби (у разі переказу – використовує авторські засоби виразності, образності мовлення), але в роботі є недоліки (до чотирьох),  наприклад: відхилення від теми, порушення </w:t>
            </w:r>
            <w:proofErr w:type="spellStart"/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послі-довності</w:t>
            </w:r>
            <w:proofErr w:type="spellEnd"/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 xml:space="preserve"> її викладу; основна думка не аргументується тощо.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5-6</w:t>
            </w:r>
          </w:p>
        </w:tc>
      </w:tr>
      <w:tr w:rsidR="00234044" w:rsidRPr="00234044" w:rsidTr="002340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 xml:space="preserve">Учень самостійно будує достатньо повне (у разі переказу – з урахуванням виду переказу), осмислене, 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lastRenderedPageBreak/>
              <w:t>самостійно і в цілому вдало написане висловлювання, проте трапляються ще  недоліки за певними показниками(до трьох).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44" w:rsidRPr="00234044" w:rsidRDefault="00234044" w:rsidP="0023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44" w:rsidRPr="00234044" w:rsidRDefault="00234044" w:rsidP="0023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044" w:rsidRPr="00234044" w:rsidTr="002340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 xml:space="preserve">Учень самостійно будує послідовний, повний, </w:t>
            </w:r>
            <w:proofErr w:type="spellStart"/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логічно</w:t>
            </w:r>
            <w:proofErr w:type="spellEnd"/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 xml:space="preserve"> викладений текст (у разі переказу – з урахуванням виду переказу); розкриває тему, висловлює основну думку (у разі переказу – авторську позицію); вдало добирає лексичні засоби (у разі переказу – використовує авторські засоби виразності, образності мовлення); однак припускається окремих недоліків (за двома показниками): здебільшого це відсутність виразної особистісної позиції чи належної її аргументації тощо.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1+1</w:t>
            </w:r>
          </w:p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(негруба)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44" w:rsidRPr="00234044" w:rsidRDefault="00234044" w:rsidP="0023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44" w:rsidRPr="00234044" w:rsidRDefault="00234044" w:rsidP="0023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044" w:rsidRPr="00234044" w:rsidTr="002340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Високий</w:t>
            </w: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(Балів цього рівня  заслуговують учні, які</w:t>
            </w: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 xml:space="preserve">вправно за змістом і формою будують текст; висловлюють і аргументують свою думку; вміють зіставляти різні погляди на той 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lastRenderedPageBreak/>
              <w:t>самий предмет, оцінювати аргументи на їх доказ, обирати один із них; окрім того, пристосовують висловлювання до особливостей певної мовленнєвої ситуації, комунікативного завдання)</w:t>
            </w: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 xml:space="preserve">Учень самостійно будує послідовний, повний (у разі переказу – з урахуванням виду переказу) текст, ураховує комунікативне завдання, висловлює власну думку, певним чином аргументує різні погляди на проблему; (у разі 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lastRenderedPageBreak/>
              <w:t>переказу – зіставляє свою позицію з авторською), робота відзначається багатством словника, граматичною правильністю, додержанням стильової єдності і виразності тексту; але за одним з критеріїв допущено недолік.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3</w:t>
            </w:r>
          </w:p>
        </w:tc>
      </w:tr>
      <w:tr w:rsidR="00234044" w:rsidRPr="00234044" w:rsidTr="002340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 xml:space="preserve">Учень самостійно будує послідовний, повний (у разі переказу – з урахуванням виду переказу) текст, ураховує комунікативне завдання; висловлює власну думку, зіставляє її з думками своїх однокласників (у разі переказу – враховує авторську позицію), вміє пов’язати обговорюваний предмет із власним життєвим досвідом, добирає переконливі докази для обґрунтування тієї чи іншої позиції з огляду на необхідність розв’язувати певні життєві проблеми; робота в цілому відзначається багатством словника, точністю 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lastRenderedPageBreak/>
              <w:t>слововживання, стилістичною єдністю, граматичною різноманітністю.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1 (негруба)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44" w:rsidRPr="00234044" w:rsidRDefault="00234044" w:rsidP="0023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044" w:rsidRPr="00234044" w:rsidTr="002340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Учень самостійно створює яскраве, оригінальне за думкою висловлювання відповідно до мовленнєвої ситуації; аналізує різні погляди на той самий предмет, добирає переконливі аргументи на користь тієї чи іншої позиції, усвідомлює можливості використання тієї чи іншої інформації для розв’язання певних життєвих проблем; робота відзначається багатством слововживання, граматичною правильністю.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44" w:rsidRPr="00234044" w:rsidRDefault="00234044" w:rsidP="0023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*Окрім того, оцінюючи </w:t>
      </w:r>
      <w:r w:rsidRPr="0023404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усне</w:t>
      </w: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 висловлювання, враховують наявність відхилень від орфоепічних норм, правильність інтонування речень; у </w:t>
      </w:r>
      <w:r w:rsidRPr="0023404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письмових</w:t>
      </w: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 висловлюваннях </w:t>
      </w: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sym w:font="Symbol" w:char="F02D"/>
      </w: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 наявність: 1) орфографічних та пунктуаційних помилок, які підраховуються сумарно, без диференціації (перша позиція); 2) лексичних, граматичних і стилістичних (друга позиція). Загальну оцінку за </w:t>
      </w:r>
      <w:proofErr w:type="spellStart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мовне</w:t>
      </w:r>
      <w:proofErr w:type="spellEnd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оформлення виводять таким чином: до </w:t>
      </w:r>
      <w:proofErr w:type="spellStart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бала</w:t>
      </w:r>
      <w:proofErr w:type="spellEnd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за орфографію та пунктуацію додають бал, якого заслуговує робота за кількістю лексичних, граматичних і стилістичних помилок, одержана сума ділиться на два.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Під час виведення єдиної оцінки за письмову роботу  до кількості балів, набраних за зміст переказу чи твору, додається  кількість балів за </w:t>
      </w:r>
      <w:proofErr w:type="spellStart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мовне</w:t>
      </w:r>
      <w:proofErr w:type="spellEnd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оформлення і  їхня сума ділиться на два. При цьому якщо частка не є цілим числом, то вона закруглюється в бік більшого числа.</w:t>
      </w:r>
    </w:p>
    <w:p w:rsidR="00234044" w:rsidRPr="00234044" w:rsidRDefault="00234044" w:rsidP="002340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p w:rsidR="00234044" w:rsidRPr="00234044" w:rsidRDefault="00234044" w:rsidP="002340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Критерії оцінювання </w:t>
      </w:r>
      <w:proofErr w:type="spellStart"/>
      <w:r w:rsidRPr="00234044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>мовного</w:t>
      </w:r>
      <w:proofErr w:type="spellEnd"/>
      <w:r w:rsidRPr="00234044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та змістового оформлення есе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  <w:gridCol w:w="1779"/>
        <w:gridCol w:w="1717"/>
        <w:gridCol w:w="931"/>
        <w:gridCol w:w="301"/>
      </w:tblGrid>
      <w:tr w:rsidR="00234044" w:rsidRPr="00234044" w:rsidTr="0023404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Критерії оцінювання змісту есе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Бали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Критерії оцінювання</w:t>
            </w:r>
          </w:p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lastRenderedPageBreak/>
              <w:t>мовного</w:t>
            </w:r>
            <w:proofErr w:type="spellEnd"/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 xml:space="preserve"> оформлення есе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lastRenderedPageBreak/>
              <w:t>Бали</w:t>
            </w:r>
          </w:p>
        </w:tc>
      </w:tr>
      <w:tr w:rsidR="00234044" w:rsidRPr="00234044" w:rsidTr="0023404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lastRenderedPageBreak/>
              <w:t>Вимоги до оцінювання навчальних досягнень учнів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44" w:rsidRPr="00234044" w:rsidRDefault="00234044" w:rsidP="0023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044" w:rsidRPr="00234044" w:rsidTr="0023404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Грамотність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44" w:rsidRPr="00234044" w:rsidRDefault="00234044" w:rsidP="0023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044" w:rsidRPr="00234044" w:rsidTr="0023404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орфографічні,</w:t>
            </w:r>
          </w:p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пунктуаційні,</w:t>
            </w:r>
          </w:p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помилки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лексичні,</w:t>
            </w:r>
          </w:p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граматичні,</w:t>
            </w:r>
          </w:p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стилістичні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234044" w:rsidRPr="00234044" w:rsidTr="002340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Побудованому учнем (ученицею) тексту бракує зв’язності й цілісності, Урізно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маніт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нення потребує лексичне та грама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тич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не оформлення роботи; теза не відпо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відає запропонованій темі; не наведено жодного аргументу.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13 і більше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9-10 і більше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1</w:t>
            </w:r>
          </w:p>
        </w:tc>
      </w:tr>
      <w:tr w:rsidR="00234044" w:rsidRPr="00234044" w:rsidTr="002340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Побудоване учнем (ученицею) ви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слов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лення характеризується фраг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мен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тар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ністю, думки викла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даються на елементарному рівні; потребує збага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чення й урізно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манітнення лексика і граматична будова мовлення; теза не відповідає запропо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но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ваній темі; наведені аргументи не є доречними; прикладу немає або він не є доречним.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9-10 і більше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2</w:t>
            </w:r>
          </w:p>
        </w:tc>
      </w:tr>
      <w:tr w:rsidR="00234044" w:rsidRPr="00234044" w:rsidTr="002340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 xml:space="preserve">Учневі (учениці) слід працювати над виробленням умінь </w:t>
            </w:r>
            <w:proofErr w:type="spellStart"/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послідовніше</w:t>
            </w:r>
            <w:proofErr w:type="spellEnd"/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 xml:space="preserve"> й чіт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кі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ше викладати власні думки, дотриму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ва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тися змістової та стилістичної єдності ви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словлення, потребує збагачення та урізно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манітнення лексика й граматична будова висловлення; теза частково відповідає за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пропо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но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ваній темі; наведений аргумент не випливає з тези; приклад не є дореч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ним; висновок сформульовано нечітко.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9-10 і більше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3</w:t>
            </w:r>
          </w:p>
        </w:tc>
      </w:tr>
      <w:tr w:rsidR="00234044" w:rsidRPr="00234044" w:rsidTr="002340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Висловлення учня (учениці) за об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сягом складає дещо більше половини від норми й характери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 xml:space="preserve">зується певною завершеністю, зв’язністю; чіткіше мають розрізнюватися основна та другорядна інформація; висновок 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lastRenderedPageBreak/>
              <w:t>лише частково відповідає тезі або не пов’язаний з аргументами; 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є недоліки за сімома показниками: посе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реднє розуміння теми; пору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ше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ння послі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довності побу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дови твору; рівень словни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кового запасу нижче се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реднього; відносна стильова єдність твору; не сфор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му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льова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но вправно тезу; наведено один аргумент.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9-10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7-8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4</w:t>
            </w:r>
          </w:p>
        </w:tc>
      </w:tr>
      <w:tr w:rsidR="00234044" w:rsidRPr="00234044" w:rsidTr="002340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lastRenderedPageBreak/>
              <w:t>За обсягом робота учня (учениці) набли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жається до норми, загалом є завершеною, тему значною мірою розкрито; наведено один аргумент; приклад непе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реконливий; висновок лише частково відпо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відає тезі, не пов’язаний з аргументом та при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кла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дом; 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трапляються недоліки за низкою показ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ни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ків (до шести): роботі властива поверхо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вість висвітлення теми, не просте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жу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єть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ся основна думка, відносно струнка побудова твору, середній рівень словни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кового запасу, бракує стильової єдності.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7-8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7-8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5</w:t>
            </w:r>
          </w:p>
        </w:tc>
      </w:tr>
      <w:tr w:rsidR="00234044" w:rsidRPr="00234044" w:rsidTr="002340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bookmarkStart w:id="1" w:name="page46"/>
            <w:bookmarkEnd w:id="1"/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За обсягом висловлення учня (учениці) сягає норми, його тема розкривається, ви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клад загалом зв’язний; учень (учениця) наводить один доречний аргумент; наво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дить непереконливий приклад; висновок лише частково відповідає тезі або не пов’язаний з аргу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ментами та прикладами; 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робота характери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зується недоліками за п’ятьма показниками: помітний її репро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дуктивний характер, відсутня само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стій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ність суджень, їх аргументованість, до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бір слів не завжди вдалий, учень (учениця) неточно добирає слова й синтаксичні кон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струкції.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5-6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7-8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6</w:t>
            </w:r>
          </w:p>
        </w:tc>
      </w:tr>
      <w:tr w:rsidR="00234044" w:rsidRPr="00234044" w:rsidTr="002340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Учень (учениця) самостійно створює до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стат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ньо повний, зв’язний, з елементами са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мо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стійних су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 xml:space="preserve">джень текст, формулює тезу, яка 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lastRenderedPageBreak/>
              <w:t>відповідає запро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понованій темі; наво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дить один доречний аргумент; вдало доби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рає лексичні засоби; висновок відпо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відає запропонованій темі; 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у роботі є недоліки (до чотирьох): відхилення від те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ми, порушення послі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довності її викла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ду; висловлювання не завжди кон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кретне, про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сторовий виклад мір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кувань, не під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кріп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лених фактичним ма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те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ріалом</w:t>
            </w:r>
            <w:r w:rsidRPr="0023404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, 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нело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гічне розта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шування абзаців, переходи між ними не є вмоти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во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ваними; основна думка не арґументується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7</w:t>
            </w:r>
          </w:p>
        </w:tc>
      </w:tr>
      <w:tr w:rsidR="00234044" w:rsidRPr="00234044" w:rsidTr="002340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bookmarkStart w:id="2" w:name="page47"/>
            <w:bookmarkEnd w:id="2"/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lastRenderedPageBreak/>
              <w:t>Учень (учениця) самостійно будує достат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ньо повне, осмислене висловлення, зага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лом ґрунтовно висвітлює тему, формулює тезу, що відповідає запропонованій темі; наводить один доречний аргумент; при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клад не конкретизований; висновок відпо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відає запропонованій темі; 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трапляються не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до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ліки за трьома показ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никами: невмі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ння по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в’язати предмет обго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ворення із сучасністю, не добирає пере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конливі до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ка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зи для обґрунтування певного явища, від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носне багатство словникового запасу, ро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бо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та не відзначається різно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ма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нітністю та чіткістю слововживання.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8</w:t>
            </w:r>
          </w:p>
        </w:tc>
      </w:tr>
      <w:tr w:rsidR="00234044" w:rsidRPr="00234044" w:rsidTr="002340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Учень (учениця) самостійно будує послі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дов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 xml:space="preserve">ний, повний, </w:t>
            </w:r>
            <w:proofErr w:type="spellStart"/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логічно</w:t>
            </w:r>
            <w:proofErr w:type="spellEnd"/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 xml:space="preserve"> викладений текст; формулює тезу, що відповідає за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про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понованій темі; загалом розкри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ває тему, висловлює основну думку; наво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дить один доречний аргумент; вдало добирає лексич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ні засоби; наводить один доречний при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клад; висновок відпо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відає запропо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нованій темі; 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у роботі виявлені недо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ліки за двома показ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никами: тезу чітко не сфор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мульо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lastRenderedPageBreak/>
              <w:t>вано, відсутність виразної особис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тісної позиції, належної її аргументації тощо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1+1</w:t>
            </w:r>
          </w:p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(негруба)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9</w:t>
            </w:r>
          </w:p>
        </w:tc>
      </w:tr>
      <w:tr w:rsidR="00234044" w:rsidRPr="00234044" w:rsidTr="002340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lastRenderedPageBreak/>
              <w:t>Учень (учениця) самостійно будує послідовний, повний текст, ураховує комунікативне завдання, чітко формулює тезу; певним чином аргументує різні погляди на проблему, наводить два доречні й переконливі аргументи, приклади; неординарна побудова твору, робота відзначається багатством словника, граматичною правильністю, дотрима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нням стильової єдності й виразності тексту, </w:t>
            </w: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але за одним із критеріїв допущено помилку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; висновок відповідає запропонованій темі й випливає зі сформульованої тези, аргументів і прикладів.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10</w:t>
            </w:r>
          </w:p>
        </w:tc>
      </w:tr>
      <w:tr w:rsidR="00234044" w:rsidRPr="00234044" w:rsidTr="002340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Учень (учениця) самостійно будує послідовний, повний текст, ураховує комунікативне завдання; вправно формулює тезу; аргументовано, чітко ви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словлює власну думку, зіставляє її з думками ін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ших, уміє пов’язати обговорюваний предмет із влас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ним життєвим досвідом, наводить два доречні й переконливі аргументи для обґрунтування тієї чи іншої позиції з огляду на необхідність розв’язувати певні життєві проблеми; приклади конкретизовані; робота відзначається багатством словника, точ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ні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стю слововживання, стилістичною єдністю, грама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тичною різноманітністю; висновок відпо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відає за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пропонованій темі й випливає зі сформульованої тези, аргументів і прикладів.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1 (негруба)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11</w:t>
            </w:r>
          </w:p>
        </w:tc>
      </w:tr>
      <w:tr w:rsidR="00234044" w:rsidRPr="00234044" w:rsidTr="002340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bookmarkStart w:id="3" w:name="page48"/>
            <w:bookmarkEnd w:id="3"/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Учень (учениця) самостійно створює яскраве, ори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гі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 xml:space="preserve">нальне за думкою та оформленням висловлення відповідно до мовленнєвої ситуації; повно, </w:t>
            </w:r>
            <w:proofErr w:type="spellStart"/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вичер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пно</w:t>
            </w:r>
            <w:proofErr w:type="spellEnd"/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 xml:space="preserve"> висвітлює тему; 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lastRenderedPageBreak/>
              <w:t>вправно формулює тезу; ана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лізує різні погляди на той самий предмет, наводить два доречні аргументи, використовує набуту з різ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них джерел інформацію для розв’язання певних життєвих проблем; приклади переконливі, конкре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тизовані; цілісний, послідовний і несуперечливий розвиток думки (логічність і послідовність викла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ду); висновок відповідає запропонованій темі й органічно випливає зі сформульованої тези, аргу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ментів і прикладів; робота відзначається багат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softHyphen/>
              <w:t>ством слововживання та художньою цінністю.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12</w:t>
            </w:r>
          </w:p>
        </w:tc>
      </w:tr>
    </w:tbl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p w:rsidR="00234044" w:rsidRPr="00234044" w:rsidRDefault="00234044" w:rsidP="002340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>III. Читання</w:t>
      </w:r>
    </w:p>
    <w:p w:rsidR="00234044" w:rsidRPr="00234044" w:rsidRDefault="00234044" w:rsidP="002340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p w:rsidR="00234044" w:rsidRPr="00234044" w:rsidRDefault="00234044" w:rsidP="002340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bdr w:val="none" w:sz="0" w:space="0" w:color="auto" w:frame="1"/>
          <w:lang w:val="uk-UA" w:eastAsia="ru-RU"/>
        </w:rPr>
        <w:t>Читання вголос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 </w:t>
      </w: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Контрольна перевірка читання вголос здійснюється в 5-9 класах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1.     </w:t>
      </w:r>
      <w:r w:rsidRPr="0023404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>Перевіряються здатність учня: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а) демонструвати певний рівень розуміння прочитаного;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б) виявляти вміння: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-         читати із достатньою швидкістю, плавно, з гарною дикцією, відповідно до орфоепічних та інтонаційних норм;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в) виражати з допомогою темпу, тембру, гучності читання особливості змісту, стилю тексту, авторський задум;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г) пристосовувати читання до особливостей слухачів (ступеня підготовки, зацікавленості певною темою тощо).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Перевірка вміння читати вголос здійснюється індивідуально: вчитель дає учневі текст, опрацьований на попередніх </w:t>
      </w:r>
      <w:proofErr w:type="spellStart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уроках</w:t>
      </w:r>
      <w:proofErr w:type="spellEnd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, деякий час на підготовку і пропонує прочитати цей текст перед класом.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2.     </w:t>
      </w:r>
      <w:r w:rsidRPr="0023404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>Матеріал для контрольного завдання: </w:t>
      </w: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знайомий учневі текст, дібраний відповідно до вимог програми для кожного класу; текст добирається з таким розрахунком, щоб час його озвучення (за нормативною швидкістю) окремим учнем дорівнював 1-2 хвилинам (для читання слід пропонувати невеликі тексти зазначених у програмі стилів, типів і жанрів мовлення, відносно завершені уривки творів або порівняно великий текст, розділений на частини, які </w:t>
      </w:r>
      <w:proofErr w:type="spellStart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читаються</w:t>
      </w:r>
      <w:proofErr w:type="spellEnd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кількома учнями послідовно).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3.     </w:t>
      </w:r>
      <w:r w:rsidRPr="0023404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>Одиниця контролю:</w:t>
      </w: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 озвучений учнем текст (швидкість читання у звичайному для усного мовлення темпі – 80-120 слів за хвилину).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4.     </w:t>
      </w:r>
      <w:r w:rsidRPr="0023404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>Оцінювання.</w:t>
      </w:r>
    </w:p>
    <w:p w:rsidR="00234044" w:rsidRPr="00234044" w:rsidRDefault="00234044" w:rsidP="002340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Критерії оцінювання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3442"/>
        <w:gridCol w:w="2550"/>
      </w:tblGrid>
      <w:tr w:rsidR="00234044" w:rsidRPr="00234044" w:rsidTr="002340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lastRenderedPageBreak/>
              <w:t>Рівень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Бали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Характеристика читання</w:t>
            </w:r>
          </w:p>
        </w:tc>
      </w:tr>
      <w:tr w:rsidR="00234044" w:rsidRPr="00234044" w:rsidTr="002340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Початковий</w:t>
            </w: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 xml:space="preserve">(Бали  цього рівня </w:t>
            </w:r>
            <w:proofErr w:type="spellStart"/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одержуть</w:t>
            </w:r>
            <w:proofErr w:type="spellEnd"/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 xml:space="preserve"> учні, які читають дуже повільно, припускаються значної кількості помилок у структуруванні тексту і речення, прочитанні і вимові слів, інтонуванні речень)</w:t>
            </w: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Учень читає, не зв’язуючи слова між собою інтонаційно, не відділяючи одне речення від іншого, припускається значної кількості помилок на заміну, перестановку, пропуск (складів, слів); вимовляє в багатьох випадках слова відповідно до їх написання, а не до норм вимови; швидкість читання в кілька разів  нижча за норми.</w:t>
            </w:r>
          </w:p>
        </w:tc>
      </w:tr>
      <w:tr w:rsidR="00234044" w:rsidRPr="00234044" w:rsidTr="002340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Учень читає, відриваючи окремі слова одне від одного, не завжди відділяє одне речення від іншого; припускається помилок на заміну, перестановку, пропуск (складів, слів); вимовляє в багатьох випадках слова відповідно до їх написання, а не до норм вимови; швидкість читання складає орієнтовно третину від норми.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44" w:rsidRPr="00234044" w:rsidRDefault="00234044" w:rsidP="0023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044" w:rsidRPr="00234044" w:rsidTr="002340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Читання   характеризується певним  рівнем зв’язності, який проте ще недостатній, як і темп, що наближається до половини норми. Допускається ще велика кількість помилок різного характеру.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44" w:rsidRPr="00234044" w:rsidRDefault="00234044" w:rsidP="0023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044" w:rsidRPr="00234044" w:rsidTr="002340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Середній</w:t>
            </w: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 xml:space="preserve">(Бали цього рівня заслуговують учні, які читають зі швидкістю, що 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lastRenderedPageBreak/>
              <w:t>наближається до норми, поділяючи текст на речення, пов'язуючи слова в реченні між собою, але читають не досить плавно і виразно, припускаючись помилок в інтонуванні, вимові тощо)</w:t>
            </w: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 xml:space="preserve">Учень читає, зі швидкістю, що дещо перевищує половину норми, 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lastRenderedPageBreak/>
              <w:t>поділяючи текст на речення, але припускається значної кількості помилок в інтонуванні речень різних типів;  у поділі речень на смислові частини, неправильно ставить логічний наголос; припускається орфоепічних помилок; читання не досить плавне.</w:t>
            </w:r>
          </w:p>
        </w:tc>
      </w:tr>
      <w:tr w:rsidR="00234044" w:rsidRPr="00234044" w:rsidTr="002340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Учень читає зі швидкістю, що наближається до норми, в основному правильно інтонуючи кінець речення, але припускається помилок у поділі речень на смислові частини, логічному наголошуванні слів, а також в інтонуванні речень певної синтаксичної будови (за програмою відповідного класу); припускається орфоепічних помилок;  читання не досить плавне.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44" w:rsidRPr="00234044" w:rsidRDefault="00234044" w:rsidP="0023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044" w:rsidRPr="00234044" w:rsidTr="002340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 xml:space="preserve">Учень читає зі швидкістю, що відповідає нормі, правильно інтонуючи кінець речення, </w:t>
            </w:r>
            <w:proofErr w:type="spellStart"/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логічно</w:t>
            </w:r>
            <w:proofErr w:type="spellEnd"/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 xml:space="preserve"> наголошуючи слова, але робить окремі помилки в поділі речень на смислові частини та в  інтонуванні речень певної синтаксичної будови (за програмою відповідного класу); припускається 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lastRenderedPageBreak/>
              <w:t>орфоепічних помилок; читання не досить плавне.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44" w:rsidRPr="00234044" w:rsidRDefault="00234044" w:rsidP="0023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044" w:rsidRPr="00234044" w:rsidTr="002340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lastRenderedPageBreak/>
              <w:t>Достатній</w:t>
            </w: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(Бали цього рівня заслуговують учні, які читають плавно, з належною швидкістю, правильно інтонують речення і поділяють їх на смислові відрізки, але припускаються певних недоліків за деякими критеріями(вираження авторського задуму, виконання комунікативного завдання; норм орфоепії, дикції)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 xml:space="preserve">Учень читає зі швидкістю в межах норми, у цілому плавно, правильно інтонуючи речення певної синтаксичної будови (за програмою відповідного класу), роблячи логічні наголоси; поділ речення на смислові відрізки в цілому </w:t>
            </w:r>
            <w:proofErr w:type="spellStart"/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логічно</w:t>
            </w:r>
            <w:proofErr w:type="spellEnd"/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 xml:space="preserve"> правильний, але цей поділ не пристосований до особливостей слухацької аудиторії; емоційне забарвлення тексту в читанні відсутнє; є орфоепічні помилки.</w:t>
            </w:r>
          </w:p>
        </w:tc>
      </w:tr>
      <w:tr w:rsidR="00234044" w:rsidRPr="00234044" w:rsidTr="002340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 xml:space="preserve">Учень читає швидко, плавно, досить правильно інтонуючи речення певних синтаксичних структур, роблячи логічні наголоси; поділ речення на смислові відрізки </w:t>
            </w:r>
            <w:proofErr w:type="spellStart"/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логічно</w:t>
            </w:r>
            <w:proofErr w:type="spellEnd"/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 xml:space="preserve"> правильний, але не завжди пристосований до особливостей слухацької аудиторії; темп, тембр, гучність читання не пов'язані з певним комунікативним завданням; емоційне забарвлення тексту наявне, але воно не виявляє авторського задуму; є орфоепічні помилки.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44" w:rsidRPr="00234044" w:rsidRDefault="00234044" w:rsidP="0023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044" w:rsidRPr="00234044" w:rsidTr="002340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Учень читає швидко, плавно, правильно інтонуючи речення різної синтаксичної будови; поділ речення на смислові відрізки та логічне наголошування слів правильні, але в окремих випадках темп, тембр, гучність читання не пов'язані з відповідним комунікативним завданням; емоційне забарвлення недостатньо виявляє авторський задум;  можуть бути орфоепічні помилки.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44" w:rsidRPr="00234044" w:rsidRDefault="00234044" w:rsidP="0023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044" w:rsidRPr="00234044" w:rsidTr="002340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Високий</w:t>
            </w: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(Бали цього рівня заслуговують учні, які читають</w:t>
            </w:r>
            <w:r w:rsidRPr="0023404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 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плавно, швидко, правильно інтонують речення і поділяють їх на смислові відрізки; добре відтворюють авторський задум, стильові особливості тексту, розв’язують комунікативне завдання; читають орфоепічно правильно, з гарною дикцією)</w:t>
            </w:r>
          </w:p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 xml:space="preserve">Учень читає виразно, з гарною дикцією; інтонація (поділ речень на смислові частини, логічне наголошування слів, мелодика речень різної синтаксичної будови), емоційне забарвлення, тембр, темп, гучність читання відтворюють авторський задум, стильові характеристики тексту, але в читанні можуть бути окремі недоліки(наприклад, недостатньо враховано комунікативне завдання, особливості слухацької 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lastRenderedPageBreak/>
              <w:t>аудиторії), незначні орфоепічні огріхи.</w:t>
            </w:r>
          </w:p>
        </w:tc>
      </w:tr>
      <w:tr w:rsidR="00234044" w:rsidRPr="00234044" w:rsidTr="002340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Читання учня повністю відповідає усім зазначеним вище критеріям (глибоке проникнення у зміст прочитаного, бездоганне дотримання орфоепічних, інтонаційних норм, виразна передача авторського задуму, стильових характеристик тексту, врахування комунікативного завдання, особливостей слухацької аудиторії).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44" w:rsidRPr="00234044" w:rsidRDefault="00234044" w:rsidP="0023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044" w:rsidRPr="00234044" w:rsidTr="002340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Учень читає винятково виразно, з гарною дикцією; глибоко й тонко відтворюючи емоційне забарвлення, авторський задум, стильові характеристики тексту; вміло виконує комунікативне завдання, визначене вчителем або самостійно.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44" w:rsidRPr="00234044" w:rsidRDefault="00234044" w:rsidP="0023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p w:rsidR="00234044" w:rsidRPr="00234044" w:rsidRDefault="00234044" w:rsidP="002340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>Читання мовчки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1. </w:t>
      </w:r>
      <w:r w:rsidRPr="0023404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>Перевіряються здатність учня: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</w:t>
      </w: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а) читати незнайомий текст із належною швидкістю, розуміти й запам’ятовувати після одного </w:t>
      </w:r>
      <w:proofErr w:type="spellStart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прочитування</w:t>
      </w:r>
      <w:proofErr w:type="spellEnd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: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-         фактичний зміст,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-         причинно-наслідкові зв'язки;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-   тему і основну думку;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-         </w:t>
      </w:r>
      <w:proofErr w:type="spellStart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виражально</w:t>
      </w:r>
      <w:proofErr w:type="spellEnd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-зображувальні засоби прочитаного твору;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б) давати оцінку прочитаному.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Перевірка вміння читати мовчки здійснюється фронтально за одним із варіантів.</w:t>
      </w:r>
      <w:r w:rsidRPr="0023404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> 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>Варіант перший</w:t>
      </w: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.: учні читають незнайомий текст від початку до кінця (при цьому фіксується час, витрачений кожним учнем на читання  з метою визначення швидкості). Потім учитель пропонує серію запитань. Школярі повинні вислухати кожне запитання, варіанти відповідей на нього, вибрати один з них і записати лише його номер поряд із номером запитання.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lastRenderedPageBreak/>
        <w:t>Варіант другий</w:t>
      </w: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: учні </w:t>
      </w:r>
      <w:proofErr w:type="spellStart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одержуть</w:t>
      </w:r>
      <w:proofErr w:type="spellEnd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</w:t>
      </w:r>
      <w:proofErr w:type="spellStart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видруковані</w:t>
      </w:r>
      <w:proofErr w:type="spellEnd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запитання та варіанти відповідей на них і відзначають “галочкою” правильний з їхнього погляду варіант.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>У 5 класі учням</w:t>
      </w:r>
      <w:r w:rsidRPr="0023404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> пропонують 6 запитань за текстом з чотирма варіантами відповідей, у 6-12 класах – 12 запитань з чотирма варіантами відповідей.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Запитання повинні торкатися фактичного змісту тексту, його причинно-наслідкових </w:t>
      </w:r>
      <w:proofErr w:type="spellStart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зв’язків</w:t>
      </w:r>
      <w:proofErr w:type="spellEnd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, окремих </w:t>
      </w:r>
      <w:proofErr w:type="spellStart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мовних</w:t>
      </w:r>
      <w:proofErr w:type="spellEnd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особливостей (переносне значення слова, виражальні засоби мови тощо), відображених у тексті образів (якщо є), висловлення оцінки прочитаного.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2. </w:t>
      </w:r>
      <w:r w:rsidRPr="0023404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>Матеріал для контрольного завдання</w:t>
      </w: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: незнайомі учням тексти різних стилів, типів жанрів мовлення, що включають монологічне та діалогічне мовлення (відповідно до вимог програми для кожного класу).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Текст добирається таким чином, щоб учні, які мають порівняно високу швидкість читання, витрачали на нього не менше 1-2 хвилини часу і були нормально завантажені роботою.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Обсяг текстів для контрольного завдання визначається так: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3442"/>
        <w:gridCol w:w="1267"/>
      </w:tblGrid>
      <w:tr w:rsidR="00234044" w:rsidRPr="00234044" w:rsidTr="00234044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Клас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Обсяг тексту для читання мовчки</w:t>
            </w:r>
          </w:p>
        </w:tc>
      </w:tr>
      <w:tr w:rsidR="00234044" w:rsidRPr="00234044" w:rsidTr="00234044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художнього стилю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інших стилів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5-й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360-450 слів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300-360 слів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6-й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450-540 слів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360-420 слів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7-й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540-630 слів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420-480 слів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8-й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630-720 слів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480-540 слів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9-й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720-810 слів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540-600 слів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10-й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810-900 слів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600-660 слів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11-й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900-990 слів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660-720 слів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12-й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990-1000 слів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720-800 слів</w:t>
            </w:r>
          </w:p>
        </w:tc>
      </w:tr>
    </w:tbl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2.     </w:t>
      </w:r>
      <w:r w:rsidRPr="0023404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>Одиниця контролю</w:t>
      </w: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: відповіді учнів на запитання тестового характеру, складені за текстом, що запропонований для читання, та швидкість читання.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3. </w:t>
      </w:r>
      <w:r w:rsidRPr="0023404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>Оцінювання.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Оцінювання читання мовчки здійснюється за двома параметрами: розуміння прочитаного та швидкість читання. Розуміння прочитаного виявляється за допомогою тестової перевірки: правильна відповідь на кожне із 6 запитань оцінюється двома балами, а кожне із 12 запитань оцінюється одним балом (наприклад, вибір правильних відповідей на 12 запитань дає 12 балів).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Швидкість читання мовчки по класах оцінюється із урахуванням таких норм: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4615"/>
      </w:tblGrid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Клас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Швидкість читання мовчки (слів за хвилину)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5-й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100 – 150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lastRenderedPageBreak/>
              <w:t>6-й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110 – 180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7-й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120 – 210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8-й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130 – 240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9-й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140 – 270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10-й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150 – 300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11-й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160 – 330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12-й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170 – 360</w:t>
            </w:r>
          </w:p>
        </w:tc>
      </w:tr>
    </w:tbl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Швидкість читання при виведенні </w:t>
      </w:r>
      <w:proofErr w:type="spellStart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бала</w:t>
      </w:r>
      <w:proofErr w:type="spellEnd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за цей вид мовленнєвої діяльності враховується таким чином: бали 7-12 може одержати лише той учень, швидкість читання у якого не нижча, ніж мінімальний показник у нормативах для відповідного класу. Той, хто не виконує зазначених норм, одержує  на два бали менше. Наприклад: за вибір 10 правильних відповідей учень 7 класу повинен одержати 10 балів; але якщо він читає зі швидкістю, меншою 120 слів за хвилину, то йому виставляється не 10, а 8 балів.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У цілому оцінювання здійснюється з огляду на те, що за цей вид мовленнєвої діяльності учень може одержати від 1 балу (за сумлінну роботу, яка ще не дала задовільного результату) до 12 балів (за правильні відповіді на запитання тестового характеру та належну швидкість читання). У тому разі, коли учень з певних причин не виконав роботу, він має пройти перевірку додатково з тим,  щоб одержати відповідний бал.</w:t>
      </w:r>
    </w:p>
    <w:p w:rsidR="00234044" w:rsidRPr="00234044" w:rsidRDefault="00234044" w:rsidP="002340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bdr w:val="none" w:sz="0" w:space="0" w:color="auto" w:frame="1"/>
          <w:lang w:val="uk-UA" w:eastAsia="ru-RU"/>
        </w:rPr>
        <w:t xml:space="preserve">ІV. Оцінювання </w:t>
      </w:r>
      <w:proofErr w:type="spellStart"/>
      <w:r w:rsidRPr="00234044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bdr w:val="none" w:sz="0" w:space="0" w:color="auto" w:frame="1"/>
          <w:lang w:val="uk-UA" w:eastAsia="ru-RU"/>
        </w:rPr>
        <w:t>мовних</w:t>
      </w:r>
      <w:proofErr w:type="spellEnd"/>
      <w:r w:rsidRPr="00234044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bdr w:val="none" w:sz="0" w:space="0" w:color="auto" w:frame="1"/>
          <w:lang w:val="uk-UA" w:eastAsia="ru-RU"/>
        </w:rPr>
        <w:t xml:space="preserve"> знань і вмінь</w:t>
      </w:r>
    </w:p>
    <w:p w:rsidR="00234044" w:rsidRPr="00234044" w:rsidRDefault="00234044" w:rsidP="002340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Оцінювання </w:t>
      </w:r>
      <w:proofErr w:type="spellStart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мовних</w:t>
      </w:r>
      <w:proofErr w:type="spellEnd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знань і вмінь здійснюється тематично. Зміст контролю визначається згідно з функціональним підходом до шкільного </w:t>
      </w:r>
      <w:proofErr w:type="spellStart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мовного</w:t>
      </w:r>
      <w:proofErr w:type="spellEnd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курсу.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1.     </w:t>
      </w:r>
      <w:r w:rsidRPr="0023404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>Перевірці підлягають</w:t>
      </w: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 знання та вміння з мови, які необхідні передусім для правильного використання </w:t>
      </w:r>
      <w:proofErr w:type="spellStart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мовних</w:t>
      </w:r>
      <w:proofErr w:type="spellEnd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одиниць.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Перевірка здійснюється фронтально в письмовій формі із застосуванням завдань тестового характеру.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Учням пропонується: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-         розпізнавати вивчені </w:t>
      </w:r>
      <w:proofErr w:type="spellStart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мовні</w:t>
      </w:r>
      <w:proofErr w:type="spellEnd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явища;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-         групувати, класифікувати;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-         сполучати слова,  доповнювати, трансформувати  речення, добираючи належну форму слова, потрібну лексему, відповідні засоби зв’язку між частинами речення, між реченнями у групі пов’язаних між собою речень тощо;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-         виявляти розуміння значення </w:t>
      </w:r>
      <w:proofErr w:type="spellStart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мовних</w:t>
      </w:r>
      <w:proofErr w:type="spellEnd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одиниць та особливостей їх використання в мовленні.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2.       </w:t>
      </w:r>
      <w:r w:rsidRPr="0023404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>Для контрольної перевірки</w:t>
      </w: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 використовуються завдання тестового характеру, складені на матеріалі  слова, сполучення слів, речення, груп пов’язаних між собою речень. Учитель визначає, який із запропонованих нижче варіантів тестового контролю з його погляду доцільніший.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>Варіант перший.</w:t>
      </w: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 </w:t>
      </w:r>
      <w:r w:rsidRPr="0023404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> </w:t>
      </w: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Учням пропонується 12 тестових завдань з вибірковими відповідями.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lastRenderedPageBreak/>
        <w:t>Варіант другий.</w:t>
      </w: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 Рекомендується пропонувати учням 6 завдань, складність яких збільшується від класу до класу. Два з них мають торкатися розпізнавання </w:t>
      </w:r>
      <w:proofErr w:type="spellStart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мовних</w:t>
      </w:r>
      <w:proofErr w:type="spellEnd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одиниць, а чотири -- їх побудови, реконструювання, редагування, використання. До кожного завдання учням пропонується дібрати власні приклади.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3.     </w:t>
      </w:r>
      <w:r w:rsidRPr="0023404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>Одиниця контролю</w:t>
      </w: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: вибрані учнями правильні варіанти виконання завдань тестового характеру та самостійно дібрані приклади.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4.     </w:t>
      </w:r>
      <w:r w:rsidRPr="0023404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>Оцінювання результатів</w:t>
      </w: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 контрольної роботи здійснюється так.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>Варіант перший</w:t>
      </w: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. За кожне правильно виконане завдання учень одержує по одному балу. </w:t>
      </w:r>
      <w:r w:rsidRPr="0023404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>Варіант другий.</w:t>
      </w: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 За правильне виконання кожного з 6 запропонованих завдань учень одержує по 1 балу (у разі неправильного виконання 0 балів). Один бал за кожне завдання учневі додається в разі самостійного добору прикладів.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Оцінювання здійснюється таким чином, що за зазначену вище роботу учень міг одержати від 1 балу (за сумлінну роботу, яка не дала задовільного результату) до 12 балів (за бездоганно виконану роботу). У тому разі, коли учень з певних причин не виконав роботу, він має пройти відповідну перевірку додатково  з тим, щоб одержати відповідний бал.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p w:rsidR="00234044" w:rsidRPr="00234044" w:rsidRDefault="00234044" w:rsidP="002340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  <w:r w:rsidRPr="0023404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Оцінювання правописних</w:t>
      </w:r>
    </w:p>
    <w:p w:rsidR="00234044" w:rsidRPr="00234044" w:rsidRDefault="00234044" w:rsidP="002340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  <w:r w:rsidRPr="0023404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(орфографічних і пунктуаційних) умінь учнів</w:t>
      </w:r>
    </w:p>
    <w:p w:rsidR="00234044" w:rsidRPr="00234044" w:rsidRDefault="00234044" w:rsidP="002340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p w:rsidR="00234044" w:rsidRPr="00234044" w:rsidRDefault="00234044" w:rsidP="002340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bdr w:val="none" w:sz="0" w:space="0" w:color="auto" w:frame="1"/>
          <w:lang w:val="uk-UA" w:eastAsia="ru-RU"/>
        </w:rPr>
        <w:t>Диктант</w:t>
      </w:r>
    </w:p>
    <w:p w:rsidR="00234044" w:rsidRPr="00234044" w:rsidRDefault="00234044" w:rsidP="002340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Основною формою перевірки орфографічної та пунктуаційної грамотності є контрольний текстовий </w:t>
      </w:r>
      <w:r w:rsidRPr="0023404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>диктант</w:t>
      </w: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1.     </w:t>
      </w:r>
      <w:r w:rsidRPr="0023404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>Перевірці підлягають</w:t>
      </w: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 уміння правильно писати слова на вивчені орфографічні правила і словникові слова, визначені для запам'ятовування; ставити розділові знаки відповідно до опрацьованих правил пунктуації; належним чином оформляти роботу.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Перевірка здійснюється фронтально за традиційною методикою.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2.     </w:t>
      </w:r>
      <w:r w:rsidRPr="0023404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>Матеріал для контрольного завдання.</w:t>
      </w: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 Для контрольного текстового диктанту використовується текст, доступний для учнів даного класу.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Обсяг диктанту по класах: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2266"/>
      </w:tblGrid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Клас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Кількість слів в тексті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5-й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90-100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6-й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100-110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7-й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110-120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8-й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120-140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9-й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140-160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10-й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170-180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11-й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180-190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12-й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190-200</w:t>
            </w:r>
          </w:p>
        </w:tc>
      </w:tr>
    </w:tbl>
    <w:p w:rsidR="00234044" w:rsidRPr="00234044" w:rsidRDefault="00234044" w:rsidP="002340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П р и м і т к а. У визначенні кількості слів у диктанті враховують як самостійні, так і службові слова.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lastRenderedPageBreak/>
        <w:t>Для контрольних диктантів використовуються тексти, в яких кожне з опрацьованих протягом семестру правил орфографії та/чи пунктуації були представлені 3-5 прикладами.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3.     </w:t>
      </w:r>
      <w:r w:rsidRPr="0023404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>Одиниця контролю</w:t>
      </w: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: текст, записаний учнем з голосу вчителя.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>4. Оцінювання.</w:t>
      </w: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 Диктант оцінюється однією оцінкою на основі таких критеріїв: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-         орфографічні та пунктуаційні помилки оцінюються однаково;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виправляються, але не враховуються такі орфографічні і пунктуаційні помилки: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1) на правила, які не включені до шкільної програми;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2) на ще не вивчені правила;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3) у словах з написаннями, що не перевіряються, над якими не проводилась спеціальна робота;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4) у передачі так званої авторської пунктуації.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  </w:t>
      </w:r>
      <w:proofErr w:type="gramStart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повторювані  помилки</w:t>
      </w:r>
      <w:proofErr w:type="gramEnd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( помилка у тому самому слові, яке повторюється в диктанті кілька разів), вважається однією помилкою однотипні (помилки на те само правило), але в різних словах вважаються різними помилками;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розрізняють грубі і негрубі помилки; зокрема, до негрубих відносяться такі: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1) у винятках з усіх правил;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2) у написанні великої букви в складних власних найменуваннях;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3) у випадках написання разом і окремо префіксів у прислівниках, утворених від іменників з прийменниками;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4) у випадках, коли замість одного знаку поставлений інший;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5) у випадках, що вимагають розрізнення не і ні (у сполученнях не хто інший, як....; не що інше, як...; ніхто інший не...; ніщо інше не...);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6) у пропуску одного із сполучуваних розділових знаків або в порушенні їх послідовності;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7) в заміні українських букв російськими;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-         п’ять виправлень (неправильне написання на правильне) прирівнюються до однієї помилки;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-            орфографічні та пунктуаційні помилки на неопрацьовані правила виправляються, але не враховуються.</w:t>
      </w:r>
    </w:p>
    <w:p w:rsidR="00234044" w:rsidRPr="00234044" w:rsidRDefault="00234044" w:rsidP="002340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Нормативи оцінювання по класах:</w:t>
      </w:r>
    </w:p>
    <w:p w:rsidR="00234044" w:rsidRPr="00234044" w:rsidRDefault="00234044" w:rsidP="002340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1906"/>
      </w:tblGrid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Бали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Кількість помилок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15-16 і більше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13-14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11-12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9-10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7-8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5-6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4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3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1+1 (негруба)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 (негруба)</w:t>
            </w:r>
          </w:p>
        </w:tc>
      </w:tr>
      <w:tr w:rsidR="00234044" w:rsidRPr="00234044" w:rsidTr="0023404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p w:rsidR="00234044" w:rsidRPr="00234044" w:rsidRDefault="00234044" w:rsidP="002340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Виведення підсумкового (семестрового) балу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Підсумковий бал ставиться в кінці кожного семестру (півріччя). Він узагальнено відображає підготовку учня з мови.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Підсумковий бал є результатом оцінювання досягнень учня у таких аспектах: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-    аудіювання (слухання-розуміння );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-    говоріння (діалогічне мовлення; монологічне мовлення: усний переказ, усний твір);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-         письмо (диктант, письмовий переказ, письмовий твір);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-         читання (вголос та мовчки);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-         відомості про мову, </w:t>
      </w:r>
      <w:proofErr w:type="spellStart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мовні</w:t>
      </w:r>
      <w:proofErr w:type="spellEnd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вміння;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-         ведення зошитів.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Контрольна перевірка здійснюється фронтально та індивідуально.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Фронтально оцінюються: аудіювання, читання мовчки, диктант, письмовий переказ та письмовий твір, </w:t>
      </w:r>
      <w:proofErr w:type="spellStart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мовні</w:t>
      </w:r>
      <w:proofErr w:type="spellEnd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знання та вміння.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Індивідуально оцінюються: говоріння (діалог; усний переказ, усний твір) та читання вголос.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Для фронтальної та індивідуальної перевірки виділяються години, що зазначені у відповідному орієнтовному плануванні тематичного контролю за рівнем навчальних досягнень учнів 5-12 класів з рідної мови.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Перевірка </w:t>
      </w:r>
      <w:proofErr w:type="spellStart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мовних</w:t>
      </w:r>
      <w:proofErr w:type="spellEnd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знань та вмінь здійснюється за допомогою завдань тестового характеру (на їх виконання відводиться 15-20 хвилин уроку) або диктанту, залежно від характеру навченого матеріалу. Решта часу контрольного уроку може бути використана на виконання завдань з аудіювання, читання мовчки.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Оцінювання говоріння, читання вголос здійснюється індивідуально шляхом поступового накопичення оцінок </w:t>
      </w: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sym w:font="Symbol" w:char="F02D"/>
      </w: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 для того, щоб кожний учень за семестр одержав мінімум одну оцінку за виконання завдань на побудову діалогу, усного переказу та усного твору.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>Примітки.</w:t>
      </w: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 *Загальна кількість контрольних робіт з тематичного оцінювання розподіляється порівну протягом року: у формі тестування і  в формі диктанту.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**Види діяльності, перевірка яких здійснюється індивідуально протягом семестру; для них можна не відводити окремих уроків.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Ведення зошитів оцінюється від 1 до12 балів двічі за семестр. Під час перевірки зошитів ураховується наявність різних видів робіт, грамотність, охайність, вміння правильно оформити роботи.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У тому разі коли вчитель має можливість здійснити додаткову перевірку того чи іншого виду навчальної діяльності (наприклад, провести перевірку аудіювання не один раз, а двічі на семестр), то для виведення підсумкової оцінки береться кращий показник з відповідного виду роботи.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Протягом семестру учня треба оцінити за визначеними показниками, для кожного з яких у класному журналі відводиться окрема колонка: “за тему” </w:t>
      </w: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lastRenderedPageBreak/>
        <w:t xml:space="preserve">(знання з мови, </w:t>
      </w:r>
      <w:proofErr w:type="spellStart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мовні</w:t>
      </w:r>
      <w:proofErr w:type="spellEnd"/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 та правописні вміння й навички, при цьому кількість колонок залежить від кількості тематичних блоків), “аудіювання”, “діалог”, “усний переказ” та/чи “усний твір”, “письмовий переказ” та/чи “письмовий твір”, “читання вголос”, “читання мовчки”.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uk-UA" w:eastAsia="ru-RU"/>
        </w:rPr>
        <w:t>Підсумкова оцінка виводиться таким чином: підраховується кількість балів, одержаних учнем з кожного виду перевірки, і загальна сума ділиться на кількість контрольних робіт.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p w:rsidR="00234044" w:rsidRPr="00234044" w:rsidRDefault="00234044" w:rsidP="002340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>Оцінювання </w:t>
      </w:r>
      <w:r w:rsidRPr="0023404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навчальних досягнень учнів</w:t>
      </w:r>
    </w:p>
    <w:p w:rsidR="00234044" w:rsidRPr="00234044" w:rsidRDefault="00234044" w:rsidP="002340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з української літератури</w:t>
      </w:r>
    </w:p>
    <w:p w:rsidR="00234044" w:rsidRPr="00234044" w:rsidRDefault="00234044" w:rsidP="002340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04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має здійснюватися за такими </w:t>
      </w:r>
      <w:r w:rsidRPr="00234044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val="uk-UA" w:eastAsia="ru-RU"/>
        </w:rPr>
        <w:t>критеріями:</w:t>
      </w:r>
    </w:p>
    <w:p w:rsidR="00234044" w:rsidRPr="00234044" w:rsidRDefault="00234044" w:rsidP="00234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3785"/>
        <w:gridCol w:w="3936"/>
      </w:tblGrid>
      <w:tr w:rsidR="00234044" w:rsidRPr="00234044" w:rsidTr="002340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Рівні</w:t>
            </w:r>
          </w:p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навчальних досягнень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Бали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Критерії оцінювання навчальних досягнень учнів</w:t>
            </w:r>
          </w:p>
        </w:tc>
      </w:tr>
      <w:tr w:rsidR="00234044" w:rsidRPr="00234044" w:rsidTr="002340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I. Початковий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Учень (учениця) на елементарному рівні відтворює матеріал, називаючи окремий літературний факт або явище (автора й назву твору, окремих літературних персонажів тощо)</w:t>
            </w:r>
          </w:p>
        </w:tc>
      </w:tr>
      <w:tr w:rsidR="00234044" w:rsidRPr="00234044" w:rsidTr="002340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Учень (учениця) розуміє навчальний матеріал і може відтворити фрагмент з нього окремим реченням (називає окремі факти з життя і творчості письменника, головних персонажів твору, упізнає за описом окремого персонажа твору, упізнає, з якого твору взято уривок тощо)</w:t>
            </w:r>
          </w:p>
        </w:tc>
      </w:tr>
      <w:tr w:rsidR="00234044" w:rsidRPr="00234044" w:rsidTr="002340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 xml:space="preserve"> 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Учень (учениця) розуміє навчальний матеріал і за допомогою вчителя дає відповідь у формі висловлювання (відтворює зміст у певній послідовності, називає на репродуктивному рівні жанр твору, упізнає літературний факт за описом або визначенням)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44" w:rsidRPr="00234044" w:rsidRDefault="00234044" w:rsidP="0023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044" w:rsidRPr="00234044" w:rsidTr="002340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lastRenderedPageBreak/>
              <w:t>II. Середній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Учень (учениця) має уявлення про зміст твору, може переказати незначну його частину та з допомогою вчителя визначає основні сюжетні елементи, на репродуктивному рівні відтворює фактичний матеріал</w:t>
            </w:r>
          </w:p>
        </w:tc>
      </w:tr>
      <w:tr w:rsidR="00234044" w:rsidRPr="00234044" w:rsidTr="002340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Учень (учениця) знає зміст твору, переказує окрему його частину, знаходить у тексті приклади відповідно до сформульованого завдання, висловлює оцінювальне судження і доводить його одним-двома аргументами, завершує відповідь простим узагальненням, дає визначення літературних термінів</w:t>
            </w:r>
          </w:p>
        </w:tc>
      </w:tr>
      <w:tr w:rsidR="00234044" w:rsidRPr="00234044" w:rsidTr="002340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 xml:space="preserve">Учень (учениця) знає зміст твору, може переказати значну його частину, з допомогою вчителя виділяє головні епізоди, уміє формулювати думки, називає риси характеру літературних героїв, встановлює окремі </w:t>
            </w:r>
            <w:proofErr w:type="spellStart"/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причиново</w:t>
            </w:r>
            <w:proofErr w:type="spellEnd"/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 xml:space="preserve">-наслідкові </w:t>
            </w:r>
            <w:proofErr w:type="spellStart"/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звязки</w:t>
            </w:r>
            <w:proofErr w:type="spellEnd"/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, дає визначення літературних термінів з прикладами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44" w:rsidRPr="00234044" w:rsidRDefault="00234044" w:rsidP="0023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044" w:rsidRPr="00234044" w:rsidTr="002340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ІІІ. Достатній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Учень (учениця) володіє матеріалом і навичками аналізу літературного твору за поданим учителем зразком, наводить окремі приклади з тексту</w:t>
            </w:r>
          </w:p>
        </w:tc>
      </w:tr>
      <w:tr w:rsidR="00234044" w:rsidRPr="00234044" w:rsidTr="002340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Учень (учениця) володіє матеріалом, за зразком аналізує текст, виправляє допущені помилки, добирає докази на підтвердження висловленої думки, застосовує відомі факти, поняття для виконання стандартних навчальних завдань</w:t>
            </w:r>
          </w:p>
        </w:tc>
      </w:tr>
      <w:tr w:rsidR="00234044" w:rsidRPr="00234044" w:rsidTr="002340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 xml:space="preserve">Учень (учениця) володіє матеріалом та навичками комплексного аналізу </w:t>
            </w:r>
            <w:proofErr w:type="spellStart"/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лiтературного</w:t>
            </w:r>
            <w:proofErr w:type="spellEnd"/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 xml:space="preserve"> твору, застосовує теорію в конкретних ситуаціях, демонструє правильне застосування матеріалу, складає порівняльні характеристики, добирає аргументи на підтвердження власних міркувань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44" w:rsidRPr="00234044" w:rsidRDefault="00234044" w:rsidP="0023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044" w:rsidRPr="00234044" w:rsidTr="002340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ІV. Високий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Учень (учениця) володіє матеріалом та навичками комплексного аналізу літературного твору, виявляє початкові творчі здібності, самостійно оцінює літературні явища, працює з різними джерелами інформації, систематизує, узагальнює та творчо використовує дібраний матеріал</w:t>
            </w:r>
          </w:p>
        </w:tc>
      </w:tr>
      <w:tr w:rsidR="00234044" w:rsidRPr="00234044" w:rsidTr="002340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 xml:space="preserve">Учень (учениця) на високому рівні володіє матеріалом, вміннями й навичками комплексного аналізу художнього твору, використовує засвоєні факти для виконання нестандартних завдань, самостійно формулює проблему й вирішує шляхи її </w:t>
            </w:r>
            <w:proofErr w:type="spellStart"/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розвязання</w:t>
            </w:r>
            <w:proofErr w:type="spellEnd"/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, висловлює власні думки, самостійно оцінює явища літератури й культури, виявляючи власну позицію щодо них</w:t>
            </w:r>
          </w:p>
        </w:tc>
      </w:tr>
      <w:tr w:rsidR="00234044" w:rsidRPr="00234044" w:rsidTr="0023404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4044" w:rsidRPr="00234044" w:rsidRDefault="00234044" w:rsidP="002340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t xml:space="preserve">Учень (учениця) вільно володіє матеріалом та навичками текстуального аналізу літературного твору, виявляє особливі творчі здібності та здатність до оригінальних рішень різноманітних навчальних </w:t>
            </w:r>
            <w:r w:rsidRPr="00234044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val="uk-UA" w:eastAsia="ru-RU"/>
              </w:rPr>
              <w:lastRenderedPageBreak/>
              <w:t>завдань, до перенесення набутих знань та вмінь на нестандартні ситуації, має схильність до літературної творчості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4044" w:rsidRPr="00234044" w:rsidRDefault="00234044" w:rsidP="00234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38C6" w:rsidRDefault="00234044"/>
    <w:sectPr w:rsidR="009A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169BC"/>
    <w:multiLevelType w:val="multilevel"/>
    <w:tmpl w:val="57FA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68"/>
    <w:rsid w:val="00234044"/>
    <w:rsid w:val="0051602B"/>
    <w:rsid w:val="008B3E68"/>
    <w:rsid w:val="00C1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74EF"/>
  <w15:chartTrackingRefBased/>
  <w15:docId w15:val="{C7AAEBCD-D416-48A5-B4DE-4D53DB65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3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7676</Words>
  <Characters>43759</Characters>
  <Application>Microsoft Office Word</Application>
  <DocSecurity>0</DocSecurity>
  <Lines>364</Lines>
  <Paragraphs>102</Paragraphs>
  <ScaleCrop>false</ScaleCrop>
  <Company/>
  <LinksUpToDate>false</LinksUpToDate>
  <CharactersWithSpaces>51333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3</cp:revision>
  <dcterms:created xsi:type="dcterms:W3CDTF">2022-08-24T06:20:00Z</dcterms:created>
  <dcterms:modified xsi:type="dcterms:W3CDTF">2022-08-24T06:24:00Z</dcterms:modified>
</cp:coreProperties>
</file>